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C6ED4" w:rsidTr="00CC6ED4">
        <w:tc>
          <w:tcPr>
            <w:tcW w:w="4508" w:type="dxa"/>
          </w:tcPr>
          <w:p w:rsidR="00CC6ED4" w:rsidRDefault="007C6030" w:rsidP="001652E0">
            <w:pPr>
              <w:jc w:val="center"/>
            </w:pPr>
            <w:r>
              <w:rPr>
                <w:noProof/>
                <w:lang w:eastAsia="en-GB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4.35pt;margin-top:.25pt;width:171pt;height:81pt;z-index:-251658752;visibility:visible;mso-wrap-edited:f;mso-position-vertical-relative:line" o:allowoverlap="f" fillcolor="#36f">
                  <v:imagedata r:id="rId5" o:title="" croptop="1544f" cropbottom="-86f" cropleft="1922f" cropright="1978f" chromakey="#f9f9f9"/>
                  <w10:wrap type="square"/>
                </v:shape>
                <o:OLEObject Type="Embed" ProgID="Word.Picture.8" ShapeID="_x0000_s1026" DrawAspect="Content" ObjectID="_1683539848" r:id="rId6"/>
              </w:object>
            </w:r>
          </w:p>
          <w:p w:rsidR="00CC6ED4" w:rsidRDefault="00CC6ED4" w:rsidP="001652E0">
            <w:pPr>
              <w:jc w:val="center"/>
            </w:pPr>
          </w:p>
        </w:tc>
        <w:tc>
          <w:tcPr>
            <w:tcW w:w="4508" w:type="dxa"/>
          </w:tcPr>
          <w:p w:rsidR="00CC6ED4" w:rsidRPr="00CC6ED4" w:rsidRDefault="00CC6ED4" w:rsidP="00CC6ED4">
            <w:pPr>
              <w:jc w:val="center"/>
              <w:rPr>
                <w:b/>
              </w:rPr>
            </w:pPr>
            <w:r w:rsidRPr="00CC6ED4">
              <w:rPr>
                <w:b/>
              </w:rPr>
              <w:t>NATEBY PRIMARY SCHOOL</w:t>
            </w:r>
          </w:p>
          <w:p w:rsidR="00CC6ED4" w:rsidRDefault="00CC6ED4" w:rsidP="00CC6ED4">
            <w:pPr>
              <w:jc w:val="center"/>
            </w:pPr>
            <w:proofErr w:type="spellStart"/>
            <w:r>
              <w:t>Longmoor</w:t>
            </w:r>
            <w:proofErr w:type="spellEnd"/>
            <w:r>
              <w:t xml:space="preserve"> Lane</w:t>
            </w:r>
          </w:p>
          <w:p w:rsidR="00CC6ED4" w:rsidRDefault="00CC6ED4" w:rsidP="00CC6ED4">
            <w:pPr>
              <w:jc w:val="center"/>
            </w:pPr>
            <w:r>
              <w:t>PR3 0JH</w:t>
            </w:r>
          </w:p>
          <w:p w:rsidR="00CC6ED4" w:rsidRDefault="00CC6ED4" w:rsidP="00CC6ED4">
            <w:pPr>
              <w:jc w:val="center"/>
            </w:pPr>
            <w:r>
              <w:t xml:space="preserve">Email: </w:t>
            </w:r>
            <w:proofErr w:type="spellStart"/>
            <w:r>
              <w:t>head@nateby</w:t>
            </w:r>
            <w:proofErr w:type="spellEnd"/>
            <w:r>
              <w:t xml:space="preserve"> lancs.sch.uk</w:t>
            </w:r>
          </w:p>
          <w:p w:rsidR="00CC6ED4" w:rsidRDefault="00CC6ED4" w:rsidP="00CC6ED4">
            <w:pPr>
              <w:jc w:val="center"/>
            </w:pPr>
            <w:r>
              <w:t>Phone: 01995 602945</w:t>
            </w:r>
          </w:p>
          <w:p w:rsidR="00CC6ED4" w:rsidRDefault="00F63D60" w:rsidP="00F63D60">
            <w:pPr>
              <w:jc w:val="center"/>
            </w:pPr>
            <w:r w:rsidRPr="00F63D60">
              <w:t>www.nateby.lancs.sch.uk</w:t>
            </w:r>
          </w:p>
        </w:tc>
      </w:tr>
    </w:tbl>
    <w:p w:rsidR="00966935" w:rsidRDefault="00F63D60" w:rsidP="00966935">
      <w:pPr>
        <w:jc w:val="right"/>
      </w:pPr>
      <w:r>
        <w:t>Summer 2021</w:t>
      </w:r>
    </w:p>
    <w:p w:rsidR="00F63D60" w:rsidRDefault="00F63D60" w:rsidP="00F63D60">
      <w:r>
        <w:t>Dear Candidate,</w:t>
      </w:r>
    </w:p>
    <w:p w:rsidR="00F63D60" w:rsidRDefault="00F63D60" w:rsidP="00F63D60">
      <w:pPr>
        <w:rPr>
          <w:b/>
          <w:u w:val="single"/>
        </w:rPr>
      </w:pPr>
      <w:r w:rsidRPr="00F63D60">
        <w:rPr>
          <w:b/>
          <w:u w:val="single"/>
        </w:rPr>
        <w:t>Temporary Year 4 Class Teacher</w:t>
      </w:r>
    </w:p>
    <w:p w:rsidR="00F63D60" w:rsidRDefault="00F63D60" w:rsidP="00F63D60">
      <w:r>
        <w:t>Thank you for taking an interest in our vacancy for a key stage 2 practitioner.</w:t>
      </w:r>
    </w:p>
    <w:p w:rsidR="00F63D60" w:rsidRDefault="00F63D60" w:rsidP="00F63D60">
      <w:r>
        <w:t>We are a very small school with a wonderful staff, fantastic pupils and a supportive community. Posts don’t often arise at Nateby but we now have some extra funds which we can use to create a Year 4 class. All our other classes are mixed age and some are mixed phase. Unfortunately, this post will only be for one</w:t>
      </w:r>
      <w:r w:rsidR="007C6030">
        <w:t xml:space="preserve"> year. </w:t>
      </w:r>
      <w:bookmarkStart w:id="0" w:name="_GoBack"/>
      <w:bookmarkEnd w:id="0"/>
      <w:r>
        <w:t>However, it is an excellent opportunity for the right person to expand their skill-set and experience.</w:t>
      </w:r>
    </w:p>
    <w:p w:rsidR="00F63D60" w:rsidRDefault="00F107EA" w:rsidP="00F63D60">
      <w:r>
        <w:t>We</w:t>
      </w:r>
      <w:r w:rsidR="00F63D60">
        <w:t xml:space="preserve"> are looking for </w:t>
      </w:r>
      <w:r>
        <w:t>a professional with high standards</w:t>
      </w:r>
      <w:r w:rsidR="00F63D60">
        <w:t xml:space="preserve"> who shares our ethos and will value our children. Someone who has a kind and honest approach; someone who has high standards but is not afraid o</w:t>
      </w:r>
      <w:r w:rsidR="00754A71">
        <w:t>f making mistakes; s</w:t>
      </w:r>
      <w:r w:rsidR="00F63D60">
        <w:t xml:space="preserve">omeone who is creative and exacting. </w:t>
      </w:r>
      <w:r w:rsidR="00754A71">
        <w:t>We all work hard at Nateby and we will expect that of our new teacher too but we are a supportive and happy team and we will work with you.</w:t>
      </w:r>
      <w:r>
        <w:t xml:space="preserve"> </w:t>
      </w:r>
    </w:p>
    <w:p w:rsidR="00F63D60" w:rsidRDefault="00F63D60" w:rsidP="00F63D60">
      <w:r>
        <w:t>I encourage you to take a look at our website; make an appointment to take a look around and discuss the post. Please email or ring as above.</w:t>
      </w:r>
    </w:p>
    <w:p w:rsidR="00F63D60" w:rsidRDefault="00F63D60" w:rsidP="00F63D60">
      <w:r>
        <w:t>We look forward to meeting you.</w:t>
      </w:r>
    </w:p>
    <w:p w:rsidR="00F63D60" w:rsidRDefault="00F63D60" w:rsidP="00F63D60">
      <w:r>
        <w:t>Kind regards,</w:t>
      </w:r>
    </w:p>
    <w:p w:rsidR="00F63D60" w:rsidRDefault="00F63D60" w:rsidP="00F63D60">
      <w:r>
        <w:t>Cheryl Vardey</w:t>
      </w:r>
    </w:p>
    <w:p w:rsidR="00F63D60" w:rsidRPr="00F63D60" w:rsidRDefault="00F63D60" w:rsidP="00F63D60">
      <w:r>
        <w:t>(Headteacher)</w:t>
      </w:r>
    </w:p>
    <w:p w:rsidR="00F63D60" w:rsidRPr="00F63D60" w:rsidRDefault="00F63D60" w:rsidP="00F63D60">
      <w:pPr>
        <w:rPr>
          <w:b/>
          <w:u w:val="single"/>
        </w:rPr>
      </w:pPr>
    </w:p>
    <w:sectPr w:rsidR="00F63D60" w:rsidRPr="00F63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B076C"/>
    <w:multiLevelType w:val="hybridMultilevel"/>
    <w:tmpl w:val="AF283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61"/>
    <w:rsid w:val="000A7D4A"/>
    <w:rsid w:val="001116D0"/>
    <w:rsid w:val="00151386"/>
    <w:rsid w:val="001652E0"/>
    <w:rsid w:val="00213E10"/>
    <w:rsid w:val="002F4C97"/>
    <w:rsid w:val="0031168C"/>
    <w:rsid w:val="00395C61"/>
    <w:rsid w:val="003B45D7"/>
    <w:rsid w:val="004367E1"/>
    <w:rsid w:val="006A02BB"/>
    <w:rsid w:val="0070337B"/>
    <w:rsid w:val="00754A71"/>
    <w:rsid w:val="007C6030"/>
    <w:rsid w:val="008471F0"/>
    <w:rsid w:val="00966935"/>
    <w:rsid w:val="0098417C"/>
    <w:rsid w:val="0099446C"/>
    <w:rsid w:val="00B94ACA"/>
    <w:rsid w:val="00BA3BE1"/>
    <w:rsid w:val="00C07B81"/>
    <w:rsid w:val="00C74098"/>
    <w:rsid w:val="00C97E8A"/>
    <w:rsid w:val="00CC6ED4"/>
    <w:rsid w:val="00D648B4"/>
    <w:rsid w:val="00D8652D"/>
    <w:rsid w:val="00DF2F15"/>
    <w:rsid w:val="00E76970"/>
    <w:rsid w:val="00F107EA"/>
    <w:rsid w:val="00F63D60"/>
    <w:rsid w:val="00F7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A2DA8D"/>
  <w15:chartTrackingRefBased/>
  <w15:docId w15:val="{A79EF58D-F4DB-45B2-B0B8-9AD3AEA8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C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02B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C6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Swann, Audrey</dc:creator>
  <cp:keywords/>
  <dc:description/>
  <cp:lastModifiedBy>Mrs Vardey</cp:lastModifiedBy>
  <cp:revision>5</cp:revision>
  <cp:lastPrinted>2020-06-25T13:11:00Z</cp:lastPrinted>
  <dcterms:created xsi:type="dcterms:W3CDTF">2021-05-26T12:07:00Z</dcterms:created>
  <dcterms:modified xsi:type="dcterms:W3CDTF">2021-05-26T12:11:00Z</dcterms:modified>
</cp:coreProperties>
</file>