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50653" w14:textId="0CAAD8C9" w:rsidR="00E27570" w:rsidRDefault="00E27570" w:rsidP="00E27570">
      <w:pPr>
        <w:jc w:val="center"/>
        <w:rPr>
          <w:rFonts w:asciiTheme="minorHAnsi" w:eastAsia="STHupo" w:hAnsiTheme="minorHAnsi" w:cs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HAnsi" w:eastAsia="STHupo" w:hAnsiTheme="minorHAnsi" w:cstheme="minorHAnsi"/>
          <w:b/>
          <w:bCs/>
          <w:sz w:val="28"/>
          <w:szCs w:val="28"/>
        </w:rPr>
        <w:t>ELLE</w:t>
      </w:r>
      <w:r w:rsidR="009936D3">
        <w:rPr>
          <w:rFonts w:asciiTheme="minorHAnsi" w:eastAsia="STHupo" w:hAnsiTheme="minorHAnsi" w:cstheme="minorHAnsi"/>
          <w:b/>
          <w:bCs/>
          <w:sz w:val="28"/>
          <w:szCs w:val="28"/>
        </w:rPr>
        <w:t>L</w:t>
      </w:r>
      <w:r>
        <w:rPr>
          <w:rFonts w:asciiTheme="minorHAnsi" w:eastAsia="STHupo" w:hAnsiTheme="minorHAnsi" w:cstheme="minorHAnsi"/>
          <w:b/>
          <w:bCs/>
          <w:sz w:val="28"/>
          <w:szCs w:val="28"/>
        </w:rPr>
        <w:t xml:space="preserve"> ST JOHN’SCHURCH OF ENGLAND PRIMARY SCHOOL</w:t>
      </w:r>
    </w:p>
    <w:tbl>
      <w:tblPr>
        <w:tblW w:w="10774" w:type="dxa"/>
        <w:tblInd w:w="-571" w:type="dxa"/>
        <w:tblLayout w:type="fixed"/>
        <w:tblLook w:val="0000" w:firstRow="0" w:lastRow="0" w:firstColumn="0" w:lastColumn="0" w:noHBand="0" w:noVBand="0"/>
      </w:tblPr>
      <w:tblGrid>
        <w:gridCol w:w="1702"/>
        <w:gridCol w:w="5168"/>
        <w:gridCol w:w="77"/>
        <w:gridCol w:w="1701"/>
        <w:gridCol w:w="2126"/>
      </w:tblGrid>
      <w:tr w:rsidR="00E27570" w14:paraId="4FE3200C" w14:textId="77777777" w:rsidTr="00DA0490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DA07632" w14:textId="77777777" w:rsidR="00E27570" w:rsidRDefault="00E27570" w:rsidP="00DA0490">
            <w:pPr>
              <w:pStyle w:val="Heading1"/>
            </w:pPr>
            <w:r>
              <w:t>PERSON SPECIFICATION FORM</w:t>
            </w:r>
          </w:p>
        </w:tc>
      </w:tr>
      <w:tr w:rsidR="00E27570" w14:paraId="30494636" w14:textId="77777777" w:rsidTr="00DA0490"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515BED" w14:textId="6A95C29D" w:rsidR="00E27570" w:rsidRDefault="00E27570" w:rsidP="00DA0490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Job Title: </w:t>
            </w:r>
            <w:r w:rsidR="00B619A6">
              <w:rPr>
                <w:rFonts w:ascii="Arial" w:hAnsi="Arial" w:cs="Arial"/>
              </w:rPr>
              <w:t xml:space="preserve">Mainscale Teacher – Year </w:t>
            </w:r>
            <w:r w:rsidR="00AF371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407EB1" w14:textId="77777777" w:rsidR="00E27570" w:rsidRDefault="00E27570" w:rsidP="00DA0490">
            <w:pPr>
              <w:tabs>
                <w:tab w:val="left" w:pos="1168"/>
              </w:tabs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Grade: </w:t>
            </w:r>
            <w:r>
              <w:rPr>
                <w:rFonts w:ascii="Arial" w:hAnsi="Arial" w:cs="Arial"/>
              </w:rPr>
              <w:t>Main Pay Scale</w:t>
            </w:r>
          </w:p>
        </w:tc>
      </w:tr>
      <w:tr w:rsidR="00E27570" w14:paraId="6486904A" w14:textId="77777777" w:rsidTr="00DA0490">
        <w:trPr>
          <w:trHeight w:val="578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D0005" w14:textId="77777777" w:rsidR="00E27570" w:rsidRPr="00E27570" w:rsidRDefault="00E27570" w:rsidP="00E27570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ELLEL ST JOHN’S CE PS</w:t>
            </w:r>
          </w:p>
        </w:tc>
      </w:tr>
      <w:tr w:rsidR="00E27570" w14:paraId="79A6BCDD" w14:textId="77777777" w:rsidTr="00406261">
        <w:trPr>
          <w:trHeight w:val="1355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A43DF" w14:textId="77777777" w:rsidR="00E27570" w:rsidRDefault="00E27570" w:rsidP="00DA049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Requirements</w:t>
            </w:r>
          </w:p>
          <w:p w14:paraId="36EA8573" w14:textId="77777777" w:rsidR="00E27570" w:rsidRDefault="00E27570" w:rsidP="00DA049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(on the basis of the Job Description)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0E5289" w14:textId="77777777" w:rsidR="00E27570" w:rsidRDefault="00E27570" w:rsidP="00DA049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Essential (E)</w:t>
            </w:r>
          </w:p>
          <w:p w14:paraId="66812FBA" w14:textId="77777777" w:rsidR="00E27570" w:rsidRDefault="00E27570" w:rsidP="00DA049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Or</w:t>
            </w:r>
          </w:p>
          <w:p w14:paraId="0510EA3C" w14:textId="77777777" w:rsidR="00E27570" w:rsidRDefault="00E27570" w:rsidP="00DA049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Desirable (D)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F6B657" w14:textId="77777777" w:rsidR="00E27570" w:rsidRPr="00406261" w:rsidRDefault="00E27570" w:rsidP="00DA04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6261">
              <w:rPr>
                <w:rFonts w:ascii="Arial" w:hAnsi="Arial" w:cs="Arial"/>
                <w:b/>
                <w:sz w:val="16"/>
                <w:szCs w:val="16"/>
              </w:rPr>
              <w:t>To be identified by: Application Form (AF),</w:t>
            </w:r>
          </w:p>
          <w:p w14:paraId="37BE30CD" w14:textId="77777777" w:rsidR="00E27570" w:rsidRPr="00406261" w:rsidRDefault="00E27570" w:rsidP="00DA04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6261">
              <w:rPr>
                <w:rFonts w:ascii="Arial" w:hAnsi="Arial" w:cs="Arial"/>
                <w:b/>
                <w:sz w:val="16"/>
                <w:szCs w:val="16"/>
              </w:rPr>
              <w:t>Interview (I),</w:t>
            </w:r>
          </w:p>
          <w:p w14:paraId="1662F26E" w14:textId="77777777" w:rsidR="00E27570" w:rsidRPr="00406261" w:rsidRDefault="00E27570" w:rsidP="00DA04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6261">
              <w:rPr>
                <w:rFonts w:ascii="Arial" w:hAnsi="Arial" w:cs="Arial"/>
                <w:b/>
                <w:sz w:val="16"/>
                <w:szCs w:val="16"/>
              </w:rPr>
              <w:t>Lesson Observation (LO),</w:t>
            </w:r>
          </w:p>
          <w:p w14:paraId="6CFB2426" w14:textId="77777777" w:rsidR="00E27570" w:rsidRDefault="00E27570" w:rsidP="00DA049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06261">
              <w:rPr>
                <w:rFonts w:ascii="Arial" w:hAnsi="Arial" w:cs="Arial"/>
                <w:b/>
                <w:sz w:val="16"/>
                <w:szCs w:val="16"/>
              </w:rPr>
              <w:t>Reference (R)</w:t>
            </w:r>
          </w:p>
        </w:tc>
      </w:tr>
      <w:tr w:rsidR="00E27570" w14:paraId="4552DB68" w14:textId="77777777" w:rsidTr="00DA0490">
        <w:trPr>
          <w:trHeight w:val="470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A85C41" w14:textId="77777777" w:rsidR="00E27570" w:rsidRDefault="00E27570" w:rsidP="00DA049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31E7E7BB" w14:textId="77777777" w:rsidR="00E27570" w:rsidRDefault="00E27570" w:rsidP="00DA049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28B1BAAA" w14:textId="77777777" w:rsidR="00E27570" w:rsidRDefault="00E27570" w:rsidP="00DA049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570" w14:paraId="658FE56C" w14:textId="77777777" w:rsidTr="00DA0490">
        <w:tc>
          <w:tcPr>
            <w:tcW w:w="6870" w:type="dxa"/>
            <w:gridSpan w:val="2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16B801D8" w14:textId="77777777" w:rsidR="00E27570" w:rsidRDefault="00E27570" w:rsidP="00DA04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QTS</w:t>
            </w:r>
          </w:p>
        </w:tc>
        <w:tc>
          <w:tcPr>
            <w:tcW w:w="1778" w:type="dxa"/>
            <w:gridSpan w:val="2"/>
            <w:tcBorders>
              <w:left w:val="nil"/>
              <w:bottom w:val="single" w:sz="4" w:space="0" w:color="C0C0C0"/>
              <w:right w:val="single" w:sz="4" w:space="0" w:color="000000"/>
            </w:tcBorders>
          </w:tcPr>
          <w:p w14:paraId="2C2B85E0" w14:textId="77777777" w:rsidR="00E27570" w:rsidRDefault="00E27570" w:rsidP="00DA0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126" w:type="dxa"/>
            <w:tcBorders>
              <w:left w:val="nil"/>
              <w:bottom w:val="single" w:sz="4" w:space="0" w:color="C0C0C0"/>
              <w:right w:val="single" w:sz="4" w:space="0" w:color="000000"/>
            </w:tcBorders>
          </w:tcPr>
          <w:p w14:paraId="1CBBA404" w14:textId="77777777" w:rsidR="00E27570" w:rsidRDefault="00E27570" w:rsidP="00DA0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</w:t>
            </w:r>
          </w:p>
        </w:tc>
      </w:tr>
      <w:tr w:rsidR="00E27570" w14:paraId="60BD2D24" w14:textId="77777777" w:rsidTr="00DA0490"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C61545F" w14:textId="77777777" w:rsidR="00E27570" w:rsidRDefault="00E27570" w:rsidP="00DA049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14:paraId="1CEEAF2F" w14:textId="77777777" w:rsidR="00E27570" w:rsidRDefault="00E27570" w:rsidP="00DA049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14:paraId="0BC35C6B" w14:textId="77777777" w:rsidR="00E27570" w:rsidRDefault="00E27570" w:rsidP="00DA049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570" w14:paraId="6DD3E5F9" w14:textId="77777777" w:rsidTr="00DA0490">
        <w:trPr>
          <w:trHeight w:val="135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479A7BA" w14:textId="4305CDA8" w:rsidR="00E27570" w:rsidRDefault="00E27570" w:rsidP="00DA04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Teaching experience in key stage 1</w:t>
            </w:r>
            <w:r w:rsidR="00056AF8">
              <w:rPr>
                <w:rFonts w:ascii="Arial" w:hAnsi="Arial" w:cs="Arial"/>
                <w:bCs/>
                <w:sz w:val="22"/>
                <w:szCs w:val="22"/>
              </w:rPr>
              <w:t xml:space="preserve"> and or EYFS</w:t>
            </w:r>
          </w:p>
        </w:tc>
        <w:tc>
          <w:tcPr>
            <w:tcW w:w="177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5A2468C1" w14:textId="77777777" w:rsidR="00E27570" w:rsidRDefault="00E27570" w:rsidP="00DA0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41D39A51" w14:textId="77777777" w:rsidR="00E27570" w:rsidRDefault="00E27570" w:rsidP="00DA0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E27570" w14:paraId="20C66330" w14:textId="77777777" w:rsidTr="00DA0490">
        <w:trPr>
          <w:trHeight w:val="270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752A6569" w14:textId="77777777" w:rsidR="00E27570" w:rsidRDefault="00E27570" w:rsidP="00DA04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Experience of working with SEN children</w:t>
            </w:r>
          </w:p>
        </w:tc>
        <w:tc>
          <w:tcPr>
            <w:tcW w:w="177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768152F8" w14:textId="77777777" w:rsidR="00E27570" w:rsidRDefault="00E27570" w:rsidP="00DA0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5A58EE9A" w14:textId="77777777" w:rsidR="00E27570" w:rsidRDefault="00E27570" w:rsidP="00DA0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E27570" w14:paraId="350DC9CA" w14:textId="77777777" w:rsidTr="00DA0490">
        <w:trPr>
          <w:trHeight w:val="270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75D7E8B9" w14:textId="77777777" w:rsidR="00E27570" w:rsidRDefault="00E27570" w:rsidP="00DA04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ability to use ICT effectively as a tool for teaching, learning and administration</w:t>
            </w:r>
          </w:p>
        </w:tc>
        <w:tc>
          <w:tcPr>
            <w:tcW w:w="177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7707FB90" w14:textId="77777777" w:rsidR="00E27570" w:rsidRDefault="00E27570" w:rsidP="00DA0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084AB4FC" w14:textId="77777777" w:rsidR="00E27570" w:rsidRDefault="00E27570" w:rsidP="00DA0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E27570" w14:paraId="0304E99A" w14:textId="77777777" w:rsidTr="00DA0490">
        <w:trPr>
          <w:trHeight w:val="270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D032498" w14:textId="77777777" w:rsidR="00E27570" w:rsidRDefault="00E27570" w:rsidP="00DA04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</w:rPr>
              <w:t>Experience as a subject leader across the school</w:t>
            </w:r>
          </w:p>
        </w:tc>
        <w:tc>
          <w:tcPr>
            <w:tcW w:w="177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2C9FCFBC" w14:textId="77777777" w:rsidR="00E27570" w:rsidRDefault="00E27570" w:rsidP="00DA0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09F12429" w14:textId="77777777" w:rsidR="00E27570" w:rsidRDefault="00E27570" w:rsidP="00DA0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E27570" w14:paraId="4409B8C5" w14:textId="77777777" w:rsidTr="00DA0490">
        <w:trPr>
          <w:trHeight w:val="270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E826EF7" w14:textId="624C85AF" w:rsidR="00E27570" w:rsidRDefault="00E27570" w:rsidP="00DA0490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Experience of using </w:t>
            </w:r>
            <w:r w:rsidR="00C22AB8">
              <w:rPr>
                <w:rFonts w:ascii="Arial" w:hAnsi="Arial" w:cs="Arial"/>
                <w:bCs/>
                <w:sz w:val="22"/>
                <w:szCs w:val="22"/>
              </w:rPr>
              <w:t xml:space="preserve">on-going summative and formative assessment </w:t>
            </w:r>
          </w:p>
        </w:tc>
        <w:tc>
          <w:tcPr>
            <w:tcW w:w="177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1CE7F884" w14:textId="77777777" w:rsidR="00E27570" w:rsidRDefault="00E27570" w:rsidP="00DA0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0A359109" w14:textId="77777777" w:rsidR="00E27570" w:rsidRDefault="00E27570" w:rsidP="00DA0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AF/I/LO</w:t>
            </w:r>
          </w:p>
        </w:tc>
      </w:tr>
      <w:tr w:rsidR="00E27570" w14:paraId="3F35DCD6" w14:textId="77777777" w:rsidTr="00DA0490">
        <w:trPr>
          <w:trHeight w:val="270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440247BD" w14:textId="77777777" w:rsidR="00E27570" w:rsidRDefault="00E27570" w:rsidP="00DA04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Evidence of recent continuing professional development</w:t>
            </w:r>
          </w:p>
        </w:tc>
        <w:tc>
          <w:tcPr>
            <w:tcW w:w="177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26870643" w14:textId="77777777" w:rsidR="00E27570" w:rsidRDefault="00E27570" w:rsidP="00DA0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250801B2" w14:textId="77777777" w:rsidR="00E27570" w:rsidRDefault="00E27570" w:rsidP="00DA0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E27570" w14:paraId="6491122C" w14:textId="77777777" w:rsidTr="00DA0490"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1065C90C" w14:textId="77777777" w:rsidR="00E27570" w:rsidRDefault="00E27570" w:rsidP="00DA049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Knowledge/skills/abilities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14:paraId="2BDE99E4" w14:textId="77777777" w:rsidR="00E27570" w:rsidRDefault="00E27570" w:rsidP="00DA049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14:paraId="15C29314" w14:textId="77777777" w:rsidR="00E27570" w:rsidRDefault="00E27570" w:rsidP="00DA049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570" w14:paraId="6570CC8B" w14:textId="77777777" w:rsidTr="00DA0490">
        <w:trPr>
          <w:trHeight w:val="240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2C730CC2" w14:textId="77777777" w:rsidR="00E27570" w:rsidRDefault="00E27570" w:rsidP="00DA04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 have a passion for teaching and working with children</w:t>
            </w:r>
          </w:p>
        </w:tc>
        <w:tc>
          <w:tcPr>
            <w:tcW w:w="177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54BD4218" w14:textId="77777777" w:rsidR="00E27570" w:rsidRDefault="00E27570" w:rsidP="00DA049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7B9D87D4" w14:textId="77777777" w:rsidR="00E27570" w:rsidRDefault="00E27570" w:rsidP="00DA049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AF/I/LO</w:t>
            </w:r>
          </w:p>
        </w:tc>
      </w:tr>
      <w:tr w:rsidR="00E27570" w14:paraId="7A043BBD" w14:textId="77777777" w:rsidTr="00DA0490">
        <w:trPr>
          <w:trHeight w:val="240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363EC81" w14:textId="77777777" w:rsidR="00E27570" w:rsidRDefault="00E27570" w:rsidP="00DA04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 positively promote the school’s mission statement and school aims</w:t>
            </w:r>
          </w:p>
        </w:tc>
        <w:tc>
          <w:tcPr>
            <w:tcW w:w="177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1B74DBF2" w14:textId="77777777" w:rsidR="00E27570" w:rsidRDefault="00E27570" w:rsidP="00DA049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6D26868A" w14:textId="77777777" w:rsidR="00E27570" w:rsidRDefault="00E27570" w:rsidP="00DA049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</w:tr>
      <w:tr w:rsidR="00E27570" w14:paraId="6FC2BF49" w14:textId="77777777" w:rsidTr="00DA0490">
        <w:trPr>
          <w:trHeight w:val="240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0F74B92D" w14:textId="77777777" w:rsidR="00E27570" w:rsidRDefault="00E27570" w:rsidP="00DA04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Have a clear knowledge of the statutory National Curriculum requirements at Key Stage 1 &amp; 2</w:t>
            </w:r>
          </w:p>
        </w:tc>
        <w:tc>
          <w:tcPr>
            <w:tcW w:w="177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0BF09C0A" w14:textId="77777777" w:rsidR="00E27570" w:rsidRDefault="00E27570" w:rsidP="00DA049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289ED0F3" w14:textId="77777777" w:rsidR="00E27570" w:rsidRDefault="00E27570" w:rsidP="00DA049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AF/I/LO</w:t>
            </w:r>
          </w:p>
        </w:tc>
      </w:tr>
      <w:tr w:rsidR="006F1E61" w14:paraId="729A39E9" w14:textId="77777777" w:rsidTr="00DA0490">
        <w:trPr>
          <w:trHeight w:val="240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4822E17A" w14:textId="69F2FFDB" w:rsidR="006F1E61" w:rsidRDefault="00B51071" w:rsidP="00DA04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1071">
              <w:rPr>
                <w:rFonts w:ascii="Arial" w:hAnsi="Arial" w:cs="Arial"/>
                <w:bCs/>
                <w:sz w:val="22"/>
                <w:szCs w:val="22"/>
              </w:rPr>
              <w:t>Understanding of good quality teaching methods for phonics, reading, writing and maths appropriate for EYFS / KS1</w:t>
            </w:r>
          </w:p>
        </w:tc>
        <w:tc>
          <w:tcPr>
            <w:tcW w:w="177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7D30E6CC" w14:textId="77777777" w:rsidR="006F1E61" w:rsidRDefault="006F1E61" w:rsidP="00DA049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58132C60" w14:textId="77777777" w:rsidR="006F1E61" w:rsidRDefault="006F1E61" w:rsidP="00DA049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27570" w14:paraId="0617EF80" w14:textId="77777777" w:rsidTr="00DA0490">
        <w:trPr>
          <w:trHeight w:val="240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13D7B4CA" w14:textId="2CB183F6" w:rsidR="00E27570" w:rsidRDefault="00E27570" w:rsidP="00DA04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 able to create a happy, challenging and effective learning environment</w:t>
            </w:r>
            <w:r w:rsidR="00C22AB8">
              <w:rPr>
                <w:rFonts w:ascii="Arial" w:hAnsi="Arial" w:cs="Arial"/>
                <w:bCs/>
                <w:sz w:val="22"/>
                <w:szCs w:val="22"/>
              </w:rPr>
              <w:t xml:space="preserve"> both indoors and outdoors</w:t>
            </w:r>
          </w:p>
        </w:tc>
        <w:tc>
          <w:tcPr>
            <w:tcW w:w="177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553F743C" w14:textId="77777777" w:rsidR="00E27570" w:rsidRDefault="00E27570" w:rsidP="00DA049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7E5B0D3E" w14:textId="77777777" w:rsidR="00E27570" w:rsidRDefault="00E27570" w:rsidP="00DA049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AF/I/LO</w:t>
            </w:r>
          </w:p>
        </w:tc>
      </w:tr>
      <w:tr w:rsidR="00E27570" w14:paraId="0D585A34" w14:textId="77777777" w:rsidTr="00DA0490">
        <w:trPr>
          <w:trHeight w:val="240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F4BAB3C" w14:textId="77777777" w:rsidR="00E27570" w:rsidRDefault="00E27570" w:rsidP="00DA04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 have high expectations of children’s behaviour and to have the ability to manage behaviour</w:t>
            </w:r>
          </w:p>
        </w:tc>
        <w:tc>
          <w:tcPr>
            <w:tcW w:w="177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74F4FD4D" w14:textId="77777777" w:rsidR="00E27570" w:rsidRDefault="00E27570" w:rsidP="00DA049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75A67160" w14:textId="77777777" w:rsidR="00E27570" w:rsidRDefault="00E27570" w:rsidP="00DA049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AF/I/LO</w:t>
            </w:r>
          </w:p>
        </w:tc>
      </w:tr>
      <w:tr w:rsidR="00E27570" w14:paraId="7AF6837B" w14:textId="77777777" w:rsidTr="00DA0490"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118926C7" w14:textId="77777777" w:rsidR="00E27570" w:rsidRDefault="00E27570" w:rsidP="00DA04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Ability to work as part of a team to move the school forward</w:t>
            </w:r>
          </w:p>
        </w:tc>
        <w:tc>
          <w:tcPr>
            <w:tcW w:w="177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55A1685F" w14:textId="77777777" w:rsidR="00E27570" w:rsidRDefault="00E27570" w:rsidP="00DA049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2C2DFAAD" w14:textId="77777777" w:rsidR="00E27570" w:rsidRDefault="00E27570" w:rsidP="00DA049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AF/I</w:t>
            </w:r>
          </w:p>
        </w:tc>
      </w:tr>
      <w:tr w:rsidR="00E27570" w14:paraId="438E1ADA" w14:textId="77777777" w:rsidTr="00DA0490">
        <w:trPr>
          <w:trHeight w:val="120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E1EEE35" w14:textId="77777777" w:rsidR="00E27570" w:rsidRDefault="00E27570" w:rsidP="00DA04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 teacher who is prepared to be involved in the whole life and Christian ethos of the school</w:t>
            </w:r>
          </w:p>
        </w:tc>
        <w:tc>
          <w:tcPr>
            <w:tcW w:w="177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63A55014" w14:textId="77777777" w:rsidR="00E27570" w:rsidRDefault="00E27570" w:rsidP="00DA049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57FDED86" w14:textId="77777777" w:rsidR="00E27570" w:rsidRDefault="00E27570" w:rsidP="00DA049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</w:tr>
      <w:tr w:rsidR="00E27570" w14:paraId="4588027B" w14:textId="77777777" w:rsidTr="00DA0490">
        <w:trPr>
          <w:trHeight w:val="251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A8E99F" w14:textId="77777777" w:rsidR="00E27570" w:rsidRDefault="00E27570" w:rsidP="00DA04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Excellent communication skills</w:t>
            </w:r>
          </w:p>
        </w:tc>
        <w:tc>
          <w:tcPr>
            <w:tcW w:w="177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14175D18" w14:textId="77777777" w:rsidR="00E27570" w:rsidRDefault="00E27570" w:rsidP="00DA049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5F5B1D83" w14:textId="77777777" w:rsidR="00E27570" w:rsidRDefault="00E27570" w:rsidP="00DA049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I/LO</w:t>
            </w:r>
          </w:p>
        </w:tc>
      </w:tr>
      <w:tr w:rsidR="00E27570" w14:paraId="06924EEA" w14:textId="77777777" w:rsidTr="00DA0490"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0500" w14:textId="77777777" w:rsidR="00E27570" w:rsidRDefault="00E27570" w:rsidP="00DA04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Establish and develop close relationships with parents, governors and community</w:t>
            </w:r>
          </w:p>
        </w:tc>
        <w:tc>
          <w:tcPr>
            <w:tcW w:w="1778" w:type="dxa"/>
            <w:gridSpan w:val="2"/>
            <w:tcBorders>
              <w:top w:val="single" w:sz="4" w:space="0" w:color="C0C0C0"/>
              <w:left w:val="nil"/>
              <w:bottom w:val="single" w:sz="4" w:space="0" w:color="000000"/>
              <w:right w:val="single" w:sz="4" w:space="0" w:color="000000"/>
            </w:tcBorders>
          </w:tcPr>
          <w:p w14:paraId="19D07C16" w14:textId="77777777" w:rsidR="00E27570" w:rsidRDefault="00E27570" w:rsidP="00DA049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000000"/>
              <w:right w:val="single" w:sz="4" w:space="0" w:color="000000"/>
            </w:tcBorders>
          </w:tcPr>
          <w:p w14:paraId="6E351C79" w14:textId="77777777" w:rsidR="00E27570" w:rsidRDefault="00E27570" w:rsidP="00DA049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</w:tr>
      <w:tr w:rsidR="00E27570" w14:paraId="2C6056FC" w14:textId="77777777" w:rsidTr="00DA0490"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5EA0B59" w14:textId="77777777" w:rsidR="00E27570" w:rsidRPr="00E27570" w:rsidRDefault="00E27570" w:rsidP="00E27570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</w:p>
          <w:p w14:paraId="6EC232D7" w14:textId="77777777" w:rsidR="00E27570" w:rsidRDefault="00E27570" w:rsidP="00DA0490">
            <w:pPr>
              <w:ind w:left="720" w:hanging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>
              <w:rPr>
                <w:rFonts w:ascii="Arial" w:hAnsi="Arial" w:cs="Arial"/>
                <w:sz w:val="22"/>
              </w:rPr>
              <w:tab/>
              <w:t>Commitment to Equality &amp; Diversity</w:t>
            </w:r>
          </w:p>
          <w:p w14:paraId="2B255652" w14:textId="77777777" w:rsidR="00E27570" w:rsidRDefault="00E27570" w:rsidP="00DA0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>
              <w:rPr>
                <w:rFonts w:ascii="Arial" w:hAnsi="Arial" w:cs="Arial"/>
                <w:sz w:val="22"/>
              </w:rPr>
              <w:tab/>
              <w:t>Commitment to Health &amp; Safety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14:paraId="526D5723" w14:textId="77777777" w:rsidR="00E27570" w:rsidRDefault="00E27570" w:rsidP="00DA0490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7B4C144" w14:textId="77777777" w:rsidR="00E27570" w:rsidRDefault="00E27570" w:rsidP="00DA0490">
            <w:pPr>
              <w:jc w:val="center"/>
              <w:rPr>
                <w:rFonts w:ascii="Arial" w:hAnsi="Arial" w:cs="Arial"/>
                <w:sz w:val="16"/>
                <w:szCs w:val="22"/>
                <w:u w:val="single"/>
              </w:rPr>
            </w:pPr>
          </w:p>
          <w:p w14:paraId="7C672896" w14:textId="77777777" w:rsidR="00E27570" w:rsidRDefault="00E27570" w:rsidP="00DA0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1C8D0F5C" w14:textId="77777777" w:rsidR="00E27570" w:rsidRDefault="00E27570" w:rsidP="00DA0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14:paraId="6A93027A" w14:textId="77777777" w:rsidR="00E27570" w:rsidRDefault="00E27570" w:rsidP="00DA0490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4D2FC28" w14:textId="77777777" w:rsidR="00E27570" w:rsidRDefault="00E27570" w:rsidP="00DA0490">
            <w:pPr>
              <w:jc w:val="center"/>
              <w:rPr>
                <w:rFonts w:ascii="Arial" w:hAnsi="Arial" w:cs="Arial"/>
                <w:sz w:val="16"/>
                <w:szCs w:val="22"/>
                <w:u w:val="single"/>
              </w:rPr>
            </w:pPr>
          </w:p>
          <w:p w14:paraId="4D204B58" w14:textId="77777777" w:rsidR="00E27570" w:rsidRDefault="00E27570" w:rsidP="00DA0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6AF74D60" w14:textId="77777777" w:rsidR="00E27570" w:rsidRDefault="00E27570" w:rsidP="00DA0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E27570" w14:paraId="2B3EF541" w14:textId="77777777" w:rsidTr="00DA0490">
        <w:trPr>
          <w:trHeight w:val="2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5C5CF" w14:textId="77777777" w:rsidR="00E27570" w:rsidRDefault="00E27570" w:rsidP="00DA0490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Prepared by:</w:t>
            </w:r>
          </w:p>
        </w:tc>
        <w:tc>
          <w:tcPr>
            <w:tcW w:w="516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DB25BE3" w14:textId="77777777" w:rsidR="00E27570" w:rsidRDefault="00E27570" w:rsidP="00DA049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C Thomas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E7BC417" w14:textId="77777777" w:rsidR="00E27570" w:rsidRDefault="00E27570" w:rsidP="00DA0490">
            <w:pPr>
              <w:spacing w:before="80" w:after="8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1EA223" w14:textId="1897A167" w:rsidR="00E27570" w:rsidRDefault="00C22AB8" w:rsidP="00DA049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2021</w:t>
            </w:r>
          </w:p>
        </w:tc>
      </w:tr>
      <w:tr w:rsidR="00E27570" w14:paraId="032CB86F" w14:textId="77777777" w:rsidTr="00DA0490">
        <w:trPr>
          <w:trHeight w:val="352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7E9B" w14:textId="77777777" w:rsidR="00E27570" w:rsidRDefault="00E27570" w:rsidP="00DA049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Note: We will always consider references before interview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65AC2FAC" w14:textId="77777777" w:rsidR="00E27570" w:rsidRPr="00E27570" w:rsidRDefault="00E27570" w:rsidP="00E27570">
      <w:pPr>
        <w:rPr>
          <w:rFonts w:asciiTheme="minorHAnsi" w:eastAsia="STHupo" w:hAnsiTheme="minorHAnsi" w:cstheme="minorHAnsi"/>
          <w:b/>
          <w:bCs/>
          <w:sz w:val="28"/>
          <w:szCs w:val="28"/>
        </w:rPr>
      </w:pPr>
    </w:p>
    <w:sectPr w:rsidR="00E27570" w:rsidRPr="00E27570" w:rsidSect="00056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C57F4" w14:textId="77777777" w:rsidR="000331CB" w:rsidRDefault="000331CB" w:rsidP="00AF371F">
      <w:r>
        <w:separator/>
      </w:r>
    </w:p>
  </w:endnote>
  <w:endnote w:type="continuationSeparator" w:id="0">
    <w:p w14:paraId="5FFD6D9A" w14:textId="77777777" w:rsidR="000331CB" w:rsidRDefault="000331CB" w:rsidP="00AF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2D782" w14:textId="77777777" w:rsidR="000331CB" w:rsidRDefault="000331CB" w:rsidP="00AF371F">
      <w:r>
        <w:separator/>
      </w:r>
    </w:p>
  </w:footnote>
  <w:footnote w:type="continuationSeparator" w:id="0">
    <w:p w14:paraId="531B196F" w14:textId="77777777" w:rsidR="000331CB" w:rsidRDefault="000331CB" w:rsidP="00AF3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70"/>
    <w:rsid w:val="000331CB"/>
    <w:rsid w:val="00056AF8"/>
    <w:rsid w:val="00284BE3"/>
    <w:rsid w:val="004005F4"/>
    <w:rsid w:val="00406261"/>
    <w:rsid w:val="006F1E61"/>
    <w:rsid w:val="0073750F"/>
    <w:rsid w:val="00837BBF"/>
    <w:rsid w:val="009936D3"/>
    <w:rsid w:val="00AA719D"/>
    <w:rsid w:val="00AF371F"/>
    <w:rsid w:val="00B51071"/>
    <w:rsid w:val="00B619A6"/>
    <w:rsid w:val="00BB2929"/>
    <w:rsid w:val="00C22AB8"/>
    <w:rsid w:val="00E27570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69A76"/>
  <w15:chartTrackingRefBased/>
  <w15:docId w15:val="{687625A6-08C8-4870-B9B2-B59E70C9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27570"/>
    <w:pPr>
      <w:keepNext/>
      <w:spacing w:before="80" w:after="80"/>
      <w:jc w:val="center"/>
      <w:outlineLvl w:val="0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7570"/>
    <w:rPr>
      <w:rFonts w:ascii="Arial" w:eastAsia="Times New Roman" w:hAnsi="Arial" w:cs="Arial"/>
      <w:b/>
      <w:sz w:val="28"/>
      <w:szCs w:val="24"/>
      <w:lang w:eastAsia="en-US"/>
    </w:rPr>
  </w:style>
  <w:style w:type="paragraph" w:styleId="Header">
    <w:name w:val="header"/>
    <w:basedOn w:val="Normal"/>
    <w:link w:val="HeaderChar"/>
    <w:rsid w:val="00E275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2757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F37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71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2B652B6CBEF40B5158288A2F2D51A" ma:contentTypeVersion="12" ma:contentTypeDescription="Create a new document." ma:contentTypeScope="" ma:versionID="9d75aaa11001dcdbcd8d2cd2f3fec0e7">
  <xsd:schema xmlns:xsd="http://www.w3.org/2001/XMLSchema" xmlns:xs="http://www.w3.org/2001/XMLSchema" xmlns:p="http://schemas.microsoft.com/office/2006/metadata/properties" xmlns:ns2="0cb7a6f2-be4f-4421-be1b-1eb70652d1d6" xmlns:ns3="d75c3e25-ba04-4f87-8697-33a50bfdbb76" targetNamespace="http://schemas.microsoft.com/office/2006/metadata/properties" ma:root="true" ma:fieldsID="16b10f7665b7f573957e1729f445d6a8" ns2:_="" ns3:_="">
    <xsd:import namespace="0cb7a6f2-be4f-4421-be1b-1eb70652d1d6"/>
    <xsd:import namespace="d75c3e25-ba04-4f87-8697-33a50bfdb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7a6f2-be4f-4421-be1b-1eb70652d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c3e25-ba04-4f87-8697-33a50bfdb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F6D17-D05A-4414-B662-3BB2FB6793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807360-0C16-4433-B714-2F0CB58A2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5CAAEA-402C-41A0-8215-36A2FDA1E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7a6f2-be4f-4421-be1b-1eb70652d1d6"/>
    <ds:schemaRef ds:uri="d75c3e25-ba04-4f87-8697-33a50bfdb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1041, head</dc:creator>
  <cp:keywords/>
  <dc:description/>
  <cp:lastModifiedBy>head</cp:lastModifiedBy>
  <cp:revision>2</cp:revision>
  <dcterms:created xsi:type="dcterms:W3CDTF">2021-05-06T15:04:00Z</dcterms:created>
  <dcterms:modified xsi:type="dcterms:W3CDTF">2021-05-06T15:04:00Z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0x0101009A12B652B6CBEF40B5158288A2F2D51A</vt:lpwstr>
  </property>
  <property fmtid="{D5CDD505-2E9C-101B-9397-08002B2CF9AE}" pid="3" name="Order">
    <vt:r8>1275900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