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7D16" w14:textId="77777777" w:rsidR="006D29DF" w:rsidRDefault="006D29DF">
      <w:pPr>
        <w:pStyle w:val="Title"/>
        <w:rPr>
          <w:sz w:val="20"/>
        </w:rPr>
      </w:pPr>
      <w:bookmarkStart w:id="0" w:name="_GoBack"/>
      <w:bookmarkEnd w:id="0"/>
    </w:p>
    <w:p w14:paraId="59F2B39F" w14:textId="77777777" w:rsidR="006D29DF" w:rsidRDefault="006D29DF">
      <w:pPr>
        <w:pStyle w:val="Title"/>
        <w:spacing w:before="5"/>
        <w:rPr>
          <w:sz w:val="29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8"/>
        <w:gridCol w:w="424"/>
        <w:gridCol w:w="1701"/>
        <w:gridCol w:w="1702"/>
      </w:tblGrid>
      <w:tr w:rsidR="00AE3AFD" w14:paraId="79CB0DD0" w14:textId="77777777" w:rsidTr="00B23C77">
        <w:trPr>
          <w:trHeight w:val="482"/>
        </w:trPr>
        <w:tc>
          <w:tcPr>
            <w:tcW w:w="10555" w:type="dxa"/>
            <w:gridSpan w:val="4"/>
            <w:shd w:val="clear" w:color="auto" w:fill="000000" w:themeFill="text1"/>
            <w:vAlign w:val="center"/>
          </w:tcPr>
          <w:p w14:paraId="20D58925" w14:textId="434832FF" w:rsidR="00AE3AFD" w:rsidRDefault="00821345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0DF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CBD8111" wp14:editId="7B49AD34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86995</wp:posOffset>
                  </wp:positionV>
                  <wp:extent cx="510540" cy="570865"/>
                  <wp:effectExtent l="0" t="0" r="0" b="635"/>
                  <wp:wrapNone/>
                  <wp:docPr id="1" name="Picture 1" descr="Hill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ll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t>Hillside Community</w:t>
            </w:r>
            <w:r w:rsidR="000978B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3AFD">
              <w:rPr>
                <w:rFonts w:ascii="Times New Roman" w:hAnsi="Times New Roman" w:cs="Times New Roman"/>
                <w:b/>
                <w:sz w:val="28"/>
              </w:rPr>
              <w:t>Primary School</w:t>
            </w:r>
            <w:r w:rsidR="00251947">
              <w:rPr>
                <w:rFonts w:ascii="Times New Roman" w:hAnsi="Times New Roman" w:cs="Times New Roman"/>
                <w:b/>
                <w:sz w:val="28"/>
              </w:rPr>
              <w:t>, Skelmersdale</w:t>
            </w:r>
          </w:p>
          <w:p w14:paraId="524CB82C" w14:textId="1C66096A" w:rsidR="00B23C77" w:rsidRDefault="00B23C77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Non-Teaching Staff</w:t>
            </w:r>
          </w:p>
          <w:p w14:paraId="6AA29215" w14:textId="64423FA2" w:rsidR="00AE3AFD" w:rsidRPr="00AE3AFD" w:rsidRDefault="00B23C77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Person Specification</w:t>
            </w:r>
          </w:p>
        </w:tc>
      </w:tr>
      <w:tr w:rsidR="006D29DF" w14:paraId="56F89DFF" w14:textId="77777777" w:rsidTr="00963655">
        <w:trPr>
          <w:trHeight w:val="436"/>
        </w:trPr>
        <w:tc>
          <w:tcPr>
            <w:tcW w:w="6728" w:type="dxa"/>
            <w:vAlign w:val="center"/>
          </w:tcPr>
          <w:p w14:paraId="7CFA1519" w14:textId="2DDA54D0" w:rsidR="006D29DF" w:rsidRPr="00AE3AFD" w:rsidRDefault="004810F6" w:rsidP="00FE786F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Job Title: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0978B9">
              <w:rPr>
                <w:rFonts w:ascii="Times New Roman" w:hAnsi="Times New Roman" w:cs="Times New Roman"/>
                <w:b/>
                <w:sz w:val="24"/>
              </w:rPr>
              <w:t>Teaching Assistant Level</w:t>
            </w:r>
            <w:r w:rsidR="00B23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6BB7">
              <w:rPr>
                <w:rFonts w:ascii="Times New Roman" w:hAnsi="Times New Roman" w:cs="Times New Roman"/>
                <w:b/>
                <w:sz w:val="24"/>
              </w:rPr>
              <w:t>2A</w:t>
            </w:r>
            <w:r w:rsidR="004869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27" w:type="dxa"/>
            <w:gridSpan w:val="3"/>
          </w:tcPr>
          <w:p w14:paraId="2108502D" w14:textId="26827A97" w:rsidR="006D29DF" w:rsidRPr="00AE3AFD" w:rsidRDefault="004810F6">
            <w:pPr>
              <w:pStyle w:val="TableParagraph"/>
              <w:spacing w:before="79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Grade: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FA6BB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29DF" w14:paraId="075F5E3F" w14:textId="77777777" w:rsidTr="00963655">
        <w:trPr>
          <w:trHeight w:val="429"/>
        </w:trPr>
        <w:tc>
          <w:tcPr>
            <w:tcW w:w="10555" w:type="dxa"/>
            <w:gridSpan w:val="4"/>
            <w:vAlign w:val="center"/>
          </w:tcPr>
          <w:p w14:paraId="458E83B4" w14:textId="3CA0FC65" w:rsidR="006D29DF" w:rsidRPr="00AE3AFD" w:rsidRDefault="004810F6" w:rsidP="00FE786F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School: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821345">
              <w:rPr>
                <w:rFonts w:ascii="Times New Roman" w:hAnsi="Times New Roman" w:cs="Times New Roman"/>
                <w:b/>
                <w:sz w:val="24"/>
              </w:rPr>
              <w:t xml:space="preserve">Hillside Community </w:t>
            </w:r>
            <w:r w:rsidR="000978B9">
              <w:rPr>
                <w:rFonts w:ascii="Times New Roman" w:hAnsi="Times New Roman" w:cs="Times New Roman"/>
                <w:b/>
                <w:sz w:val="24"/>
              </w:rPr>
              <w:t>Primary School</w:t>
            </w:r>
          </w:p>
        </w:tc>
      </w:tr>
      <w:tr w:rsidR="006D29DF" w14:paraId="3487FEC9" w14:textId="77777777" w:rsidTr="001C255D">
        <w:trPr>
          <w:trHeight w:val="1012"/>
        </w:trPr>
        <w:tc>
          <w:tcPr>
            <w:tcW w:w="7152" w:type="dxa"/>
            <w:gridSpan w:val="2"/>
            <w:shd w:val="clear" w:color="auto" w:fill="D9D9D9" w:themeFill="background1" w:themeFillShade="D9"/>
            <w:vAlign w:val="center"/>
          </w:tcPr>
          <w:p w14:paraId="48F74662" w14:textId="2214BB9F" w:rsidR="006D29DF" w:rsidRPr="00AE3AFD" w:rsidRDefault="004810F6" w:rsidP="00963655">
            <w:pPr>
              <w:pStyle w:val="TableParagraph"/>
              <w:spacing w:before="1" w:line="252" w:lineRule="exact"/>
              <w:ind w:left="0"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  <w:r w:rsidR="00FE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(on the basis of the Job Description)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540AB2" w14:textId="77777777" w:rsidR="006D29DF" w:rsidRPr="00FE786F" w:rsidRDefault="004810F6" w:rsidP="00963655">
            <w:pPr>
              <w:pStyle w:val="TableParagraph"/>
              <w:ind w:left="121" w:right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Essential </w:t>
            </w:r>
            <w:r w:rsidRPr="00FE78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(E) </w:t>
            </w:r>
            <w:r w:rsidRPr="00FE78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</w:p>
          <w:p w14:paraId="202B3A7D" w14:textId="11B02CD2" w:rsidR="006D29DF" w:rsidRPr="00FE786F" w:rsidRDefault="004810F6" w:rsidP="00963655">
            <w:pPr>
              <w:pStyle w:val="TableParagraph"/>
              <w:spacing w:line="254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Desirable</w:t>
            </w:r>
            <w:r w:rsidR="0096365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(D)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0DEFD0F" w14:textId="77777777" w:rsidR="00AE3AFD" w:rsidRPr="00FE786F" w:rsidRDefault="004810F6" w:rsidP="00FE786F">
            <w:pPr>
              <w:pStyle w:val="TableParagraph"/>
              <w:tabs>
                <w:tab w:val="left" w:pos="212"/>
              </w:tabs>
              <w:ind w:left="70" w:hanging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Evidence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r w:rsidR="00AE3AFD"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(A)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Interview (I)</w:t>
            </w:r>
          </w:p>
          <w:p w14:paraId="13E0DCEC" w14:textId="700B6999" w:rsidR="006D29DF" w:rsidRPr="00FE786F" w:rsidRDefault="004810F6" w:rsidP="00AE3AFD">
            <w:pPr>
              <w:pStyle w:val="TableParagraph"/>
              <w:tabs>
                <w:tab w:val="left" w:pos="212"/>
              </w:tabs>
              <w:ind w:left="70" w:firstLine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Test (T)</w:t>
            </w:r>
          </w:p>
        </w:tc>
      </w:tr>
      <w:tr w:rsidR="006D29DF" w14:paraId="172C6C9C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60462F92" w14:textId="03095A60" w:rsidR="006D29DF" w:rsidRPr="002D4223" w:rsidRDefault="004810F6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Qualification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7F9BE9F9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1B6BF1EA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DF" w14:paraId="4D3C4482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0AF09C" w14:textId="77777777" w:rsidR="00FA6BB7" w:rsidRDefault="00FA6BB7" w:rsidP="00251947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NVQ Level 2 or above qualification appropriate to the post </w:t>
            </w:r>
          </w:p>
          <w:p w14:paraId="1E4F64E8" w14:textId="1CE908FF" w:rsidR="006D29DF" w:rsidRPr="00AE3AFD" w:rsidRDefault="00FA6BB7" w:rsidP="00251947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equivalent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DECFA7" w14:textId="248380E3" w:rsidR="006D29DF" w:rsidRPr="00AE3AFD" w:rsidRDefault="000978B9" w:rsidP="00251947">
            <w:pPr>
              <w:pStyle w:val="TableParagraph"/>
              <w:spacing w:line="23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D11C6D" w14:textId="77777777" w:rsidR="006D29DF" w:rsidRPr="00AE3AFD" w:rsidRDefault="004810F6" w:rsidP="00251947">
            <w:pPr>
              <w:pStyle w:val="TableParagraph"/>
              <w:spacing w:line="23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D29DF" w14:paraId="6DC2539D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081A01F7" w14:textId="64BF4951" w:rsidR="006D29DF" w:rsidRPr="002D4223" w:rsidRDefault="004810F6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B.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68CA1999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2C44FD9E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727BAAC3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1C3B2" w14:textId="110DA8F8" w:rsidR="00551CCE" w:rsidRPr="00AE3AFD" w:rsidRDefault="000978B9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working with or caring for children of relevant age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5D7720" w14:textId="5D3A47A7" w:rsidR="00551CCE" w:rsidRPr="00AE3AFD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B0034E" w14:textId="6FBD8B75" w:rsidR="00551CCE" w:rsidRPr="00AE3AFD" w:rsidRDefault="00551CCE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6BB7" w14:paraId="6A16487C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89EA8E" w14:textId="13C5164C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working in a relevant classroom environment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824C6" w14:textId="1FDBCB94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A79BF1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B7" w14:paraId="5FD490D3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F0708A" w14:textId="415B5018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Administrative work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A4ADC" w14:textId="4E1DB48C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B67C8A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B7" w14:paraId="6398A06E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A9D65C" w14:textId="6BCF6A55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supporting children with challenging behaviour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913E59" w14:textId="64A43925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19547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4F8538FB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3CD3009F" w14:textId="2CB6D52D" w:rsidR="00551CCE" w:rsidRPr="002D4223" w:rsidRDefault="00551CCE" w:rsidP="00551CCE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Knowledge / Skills / Abilities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05CBB5B2" w14:textId="77777777" w:rsidR="00551CCE" w:rsidRPr="00AE3AFD" w:rsidRDefault="00551CCE" w:rsidP="00551C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730630A6" w14:textId="77777777" w:rsidR="00551CCE" w:rsidRPr="00AE3AFD" w:rsidRDefault="00551CCE" w:rsidP="00551C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27" w14:paraId="6C1709EF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5B6781" w14:textId="53E6AB83" w:rsidR="00255927" w:rsidRDefault="00255927" w:rsidP="00551CCE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operate at a level of understanding and competence equivalent to NVQ level 2 standard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EAC36" w14:textId="1EA0C8C4" w:rsidR="00255927" w:rsidRPr="00AE3AFD" w:rsidRDefault="00255927" w:rsidP="00551CC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416045" w14:textId="77777777" w:rsidR="00255927" w:rsidRPr="00AE3AFD" w:rsidRDefault="00255927" w:rsidP="00551CC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12D37D2C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E7C595" w14:textId="0E732DB7" w:rsidR="00551CCE" w:rsidRPr="00AE3AFD" w:rsidRDefault="000978B9" w:rsidP="00551CCE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relate well to children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9A2">
              <w:rPr>
                <w:rFonts w:ascii="Times New Roman" w:hAnsi="Times New Roman" w:cs="Times New Roman"/>
                <w:sz w:val="24"/>
                <w:szCs w:val="24"/>
              </w:rPr>
              <w:t xml:space="preserve">and be able to motivate / encourage them to learn 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>(including SEND)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93BB26" w14:textId="77777777" w:rsidR="00551CCE" w:rsidRPr="00AE3AFD" w:rsidRDefault="00551CCE" w:rsidP="00551CC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7F685C" w14:textId="09D8C87D" w:rsidR="00551CCE" w:rsidRPr="00AE3AFD" w:rsidRDefault="00551CCE" w:rsidP="00551CC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6F" w14:paraId="60A847DB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997D21" w14:textId="45C3C240" w:rsidR="00FE786F" w:rsidRPr="00AE3AFD" w:rsidRDefault="000978B9" w:rsidP="00FE786F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work as part of a team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/ individually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622EFD" w14:textId="765C4A80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144C7" w14:textId="4DA2F7FA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2EDA1D00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27E4E7" w14:textId="3D8790FF" w:rsidR="00FE786F" w:rsidRPr="00AE3AFD" w:rsidRDefault="00255927" w:rsidP="00FE786F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communication skills (oral and written)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853EDE" w14:textId="2A44B157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C9B965" w14:textId="2854274E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735F6695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0A3526" w14:textId="2B1C3B55" w:rsidR="00FE786F" w:rsidRPr="00AE3AFD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supervise and assist pupils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(including SEND)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A5DD93" w14:textId="3BA24A40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24A77" w14:textId="5C07405B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14ADB3A8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4EB05D" w14:textId="0C8C42D1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0B6C7" w14:textId="1942DB0D" w:rsidR="00255927" w:rsidRPr="00AE3AFD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0C5B7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6F" w14:paraId="7299492E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8D08B" w14:textId="4D1A1AED" w:rsidR="00FE786F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Organizational skills 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54348" w14:textId="01ACB655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2F262" w14:textId="2FEE3F7D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14179F06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0278F8" w14:textId="6378FE88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classroom roles and responsibilities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E7C06C" w14:textId="34DA3F04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CDD2AB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6F" w14:paraId="28DCF92C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33C90" w14:textId="0D7D326D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the concept of confidentiality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97538D" w14:textId="3B278BF7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6D3025" w14:textId="77314B55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17787712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9E2106" w14:textId="0D28B295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  <w:r w:rsidR="00255927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5C3AF" w14:textId="588EF81C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110EFA" w14:textId="05A9B13F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54252C39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770693" w14:textId="5C3A2B22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426C5" w14:textId="33B04642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02697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27" w14:paraId="05BE9E29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A7EA3" w14:textId="01FFFAD4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of EYFS / KS1 / KS2 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/ SEND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appropriate to the post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91DFD" w14:textId="0C842899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A04688" w14:textId="45E85091" w:rsidR="00255927" w:rsidRPr="00AE3AFD" w:rsidRDefault="00DC6494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I</w:t>
            </w:r>
          </w:p>
        </w:tc>
      </w:tr>
      <w:tr w:rsidR="00255927" w14:paraId="759C8F4A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A8B5C" w14:textId="655668DA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English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1543C" w14:textId="45162829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97FE8" w14:textId="1ABC474E" w:rsidR="00255927" w:rsidRPr="00AE3AFD" w:rsidRDefault="00DC6494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I</w:t>
            </w:r>
          </w:p>
        </w:tc>
      </w:tr>
      <w:tr w:rsidR="00FE786F" w14:paraId="0A67AE6F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265B7A" w14:textId="275A469D" w:rsidR="00FE786F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make effective use of ICT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057F9" w14:textId="08A39D55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8BC094" w14:textId="5D7BEECC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56FF2BB3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2F541" w14:textId="7E465E9B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Flexible </w:t>
            </w:r>
            <w:r w:rsidR="004869A2">
              <w:rPr>
                <w:rFonts w:ascii="Times New Roman" w:hAnsi="Times New Roman" w:cs="Times New Roman"/>
                <w:sz w:val="24"/>
                <w:szCs w:val="24"/>
              </w:rPr>
              <w:t xml:space="preserve">and enthusiastic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attitude to work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7C2F0" w14:textId="1A33B005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6E42A3" w14:textId="4BF46E3B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4223" w14:paraId="6F5AD44F" w14:textId="77777777" w:rsidTr="00821345">
        <w:trPr>
          <w:trHeight w:val="62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74694BA9" w14:textId="6CDE7D9C" w:rsidR="002D4223" w:rsidRPr="002D4223" w:rsidRDefault="002D4223" w:rsidP="002D4223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D.   </w:t>
            </w:r>
            <w:r w:rsid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0688924D" w14:textId="77777777" w:rsidR="002D4223" w:rsidRPr="00AE3AFD" w:rsidRDefault="002D4223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406149D9" w14:textId="77777777" w:rsidR="002D4223" w:rsidRPr="00AE3AFD" w:rsidRDefault="002D4223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2E" w14:paraId="177FB830" w14:textId="77777777" w:rsidTr="001C255D">
        <w:trPr>
          <w:trHeight w:val="557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C555E" w14:textId="68A5B3D1" w:rsidR="0058062E" w:rsidRDefault="00083F9A" w:rsidP="0058062E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safeguarding and protecting the welfare of children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03C7A0" w14:textId="09B881C2" w:rsidR="0058062E" w:rsidRPr="00AE3AFD" w:rsidRDefault="00083F9A" w:rsidP="0058062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DFBC0" w14:textId="0656AECB" w:rsidR="0058062E" w:rsidRPr="00AE3AFD" w:rsidRDefault="00083F9A" w:rsidP="0058062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0AAA10FE" w14:textId="77777777" w:rsidTr="001C255D">
        <w:trPr>
          <w:trHeight w:val="557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4F2DB8" w14:textId="3A0D663D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undertake in-service development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9D5A5" w14:textId="6E3E2093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5E0B4" w14:textId="761259D8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051B36B0" w14:textId="77777777" w:rsidTr="00083F9A">
        <w:trPr>
          <w:trHeight w:val="73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B54D3D" w14:textId="77777777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Satisfactory attendance record </w:t>
            </w:r>
          </w:p>
          <w:p w14:paraId="0C339505" w14:textId="41BD7D0A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regular attendance at work.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E895B8" w14:textId="759DB95B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47076" w14:textId="3EDCC1C8" w:rsidR="00083F9A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5032B430" w14:textId="77777777" w:rsidTr="00083F9A">
        <w:trPr>
          <w:trHeight w:val="860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4FE31" w14:textId="77777777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aware of the confidential nature of issues related to </w:t>
            </w:r>
          </w:p>
          <w:p w14:paraId="4788B809" w14:textId="44101FE9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/ pupil / teacher / school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090AE2" w14:textId="6DF5CE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F3633B" w14:textId="273FF9FA" w:rsidR="00083F9A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3F9A" w14:paraId="508C7A1F" w14:textId="77777777" w:rsidTr="00821345">
        <w:trPr>
          <w:trHeight w:val="56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598D94FB" w14:textId="139F6B40" w:rsidR="00083F9A" w:rsidRPr="000978B9" w:rsidRDefault="00083F9A" w:rsidP="00083F9A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Special Requirements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27994391" w14:textId="777777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3DC1D81C" w14:textId="77777777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A" w14:paraId="652466A8" w14:textId="77777777" w:rsidTr="001C255D">
        <w:trPr>
          <w:trHeight w:val="56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71502" w14:textId="77777777" w:rsidR="00083F9A" w:rsidRPr="000978B9" w:rsidRDefault="00083F9A" w:rsidP="00083F9A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EDC4DF" w14:textId="777777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65C02" w14:textId="77777777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A" w14:paraId="1FC96DA9" w14:textId="77777777" w:rsidTr="00821345">
        <w:trPr>
          <w:trHeight w:val="563"/>
        </w:trPr>
        <w:tc>
          <w:tcPr>
            <w:tcW w:w="105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6F25FF8B" w14:textId="0618709B" w:rsidR="00083F9A" w:rsidRPr="00E77D2C" w:rsidRDefault="00083F9A" w:rsidP="00083F9A">
            <w:pPr>
              <w:pStyle w:val="TableParagraph"/>
              <w:spacing w:line="250" w:lineRule="exact"/>
              <w:ind w:left="80" w:right="4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>Note: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References will always be considered before confirming an offer in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</w:rPr>
              <w:t xml:space="preserve"> 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>writing</w:t>
            </w:r>
          </w:p>
        </w:tc>
      </w:tr>
    </w:tbl>
    <w:p w14:paraId="76ABD687" w14:textId="77777777" w:rsidR="004810F6" w:rsidRDefault="004810F6"/>
    <w:sectPr w:rsidR="004810F6">
      <w:footerReference w:type="default" r:id="rId7"/>
      <w:pgSz w:w="11910" w:h="16840"/>
      <w:pgMar w:top="260" w:right="580" w:bottom="2220" w:left="220" w:header="0" w:footer="2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A1382" w14:textId="77777777" w:rsidR="00EF6843" w:rsidRDefault="00EF6843">
      <w:r>
        <w:separator/>
      </w:r>
    </w:p>
  </w:endnote>
  <w:endnote w:type="continuationSeparator" w:id="0">
    <w:p w14:paraId="79B8DC53" w14:textId="77777777" w:rsidR="00EF6843" w:rsidRDefault="00EF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CF51" w14:textId="4764056D" w:rsidR="006D29DF" w:rsidRDefault="006D29DF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3EF3" w14:textId="77777777" w:rsidR="00EF6843" w:rsidRDefault="00EF6843">
      <w:r>
        <w:separator/>
      </w:r>
    </w:p>
  </w:footnote>
  <w:footnote w:type="continuationSeparator" w:id="0">
    <w:p w14:paraId="14B4A0D1" w14:textId="77777777" w:rsidR="00EF6843" w:rsidRDefault="00EF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F"/>
    <w:rsid w:val="00083F9A"/>
    <w:rsid w:val="000978B9"/>
    <w:rsid w:val="001755B5"/>
    <w:rsid w:val="001C255D"/>
    <w:rsid w:val="00217FD6"/>
    <w:rsid w:val="00251947"/>
    <w:rsid w:val="00255927"/>
    <w:rsid w:val="00292915"/>
    <w:rsid w:val="002D4223"/>
    <w:rsid w:val="00326208"/>
    <w:rsid w:val="004810F6"/>
    <w:rsid w:val="004869A2"/>
    <w:rsid w:val="004A4102"/>
    <w:rsid w:val="00551CCE"/>
    <w:rsid w:val="0058062E"/>
    <w:rsid w:val="006A3055"/>
    <w:rsid w:val="006B2D3D"/>
    <w:rsid w:val="006D29DF"/>
    <w:rsid w:val="007E6E60"/>
    <w:rsid w:val="00821345"/>
    <w:rsid w:val="00835372"/>
    <w:rsid w:val="008B2552"/>
    <w:rsid w:val="008E624B"/>
    <w:rsid w:val="00963655"/>
    <w:rsid w:val="00A0226B"/>
    <w:rsid w:val="00AE3AFD"/>
    <w:rsid w:val="00B1205A"/>
    <w:rsid w:val="00B23C77"/>
    <w:rsid w:val="00B87133"/>
    <w:rsid w:val="00D55011"/>
    <w:rsid w:val="00D9024C"/>
    <w:rsid w:val="00D950C3"/>
    <w:rsid w:val="00DC6494"/>
    <w:rsid w:val="00E60A8A"/>
    <w:rsid w:val="00E77D2C"/>
    <w:rsid w:val="00EF6843"/>
    <w:rsid w:val="00F33B3A"/>
    <w:rsid w:val="00F76E90"/>
    <w:rsid w:val="00FA6BB7"/>
    <w:rsid w:val="00FD4E9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8355"/>
  <w15:docId w15:val="{1BE4B10C-AB6C-AB4A-B958-F07DEDA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Corporate</dc:creator>
  <cp:lastModifiedBy>Microsoft account</cp:lastModifiedBy>
  <cp:revision>2</cp:revision>
  <cp:lastPrinted>2022-10-04T09:12:00Z</cp:lastPrinted>
  <dcterms:created xsi:type="dcterms:W3CDTF">2024-06-17T13:29:00Z</dcterms:created>
  <dcterms:modified xsi:type="dcterms:W3CDTF">2024-06-17T13:29:00Z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